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94EF" w14:textId="77777777" w:rsidR="00A87F53" w:rsidRPr="009206AB" w:rsidRDefault="00A87F53" w:rsidP="00A87F53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6AE6A9E" w14:textId="59B172FC" w:rsidR="00A87F53" w:rsidRDefault="00A87F53" w:rsidP="00A87F53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206AB">
        <w:rPr>
          <w:rFonts w:ascii="Arial" w:hAnsi="Arial" w:cs="Arial"/>
          <w:b/>
          <w:sz w:val="22"/>
          <w:szCs w:val="22"/>
        </w:rPr>
        <w:t xml:space="preserve">Příloha č. </w:t>
      </w:r>
      <w:r>
        <w:rPr>
          <w:rFonts w:ascii="Arial" w:hAnsi="Arial" w:cs="Arial"/>
          <w:b/>
          <w:sz w:val="22"/>
          <w:szCs w:val="22"/>
        </w:rPr>
        <w:t>7</w:t>
      </w:r>
      <w:r w:rsidRPr="009206AB">
        <w:rPr>
          <w:rFonts w:ascii="Arial" w:hAnsi="Arial" w:cs="Arial"/>
          <w:b/>
          <w:sz w:val="22"/>
          <w:szCs w:val="22"/>
        </w:rPr>
        <w:t xml:space="preserve"> zadávací dokumentace</w:t>
      </w:r>
    </w:p>
    <w:p w14:paraId="5C3D0869" w14:textId="77777777" w:rsidR="00A87F53" w:rsidRPr="00636DCE" w:rsidRDefault="00A87F53" w:rsidP="00A87F53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C76CAB1" w14:textId="77777777" w:rsidR="00A87F53" w:rsidRPr="001E5EF5" w:rsidRDefault="00A87F53" w:rsidP="00A87F53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0" w:name="_Hlk484766272"/>
      <w:bookmarkStart w:id="1" w:name="_Hlk485730779"/>
      <w:r w:rsidRPr="001E5EF5">
        <w:rPr>
          <w:rFonts w:ascii="Arial" w:hAnsi="Arial" w:cs="Arial"/>
          <w:b/>
          <w:sz w:val="22"/>
          <w:szCs w:val="22"/>
        </w:rPr>
        <w:t>veřejn</w:t>
      </w:r>
      <w:r>
        <w:rPr>
          <w:rFonts w:ascii="Arial" w:hAnsi="Arial" w:cs="Arial"/>
          <w:b/>
          <w:sz w:val="22"/>
          <w:szCs w:val="22"/>
        </w:rPr>
        <w:t>é</w:t>
      </w:r>
      <w:r w:rsidRPr="001E5EF5">
        <w:rPr>
          <w:rFonts w:ascii="Arial" w:hAnsi="Arial" w:cs="Arial"/>
          <w:b/>
          <w:sz w:val="22"/>
          <w:szCs w:val="22"/>
        </w:rPr>
        <w:t xml:space="preserve"> zakázk</w:t>
      </w:r>
      <w:r>
        <w:rPr>
          <w:rFonts w:ascii="Arial" w:hAnsi="Arial" w:cs="Arial"/>
          <w:b/>
          <w:sz w:val="22"/>
          <w:szCs w:val="22"/>
        </w:rPr>
        <w:t>y</w:t>
      </w:r>
      <w:r w:rsidRPr="001E5EF5">
        <w:rPr>
          <w:rFonts w:ascii="Arial" w:hAnsi="Arial" w:cs="Arial"/>
          <w:b/>
          <w:sz w:val="22"/>
          <w:szCs w:val="22"/>
        </w:rPr>
        <w:t xml:space="preserve"> s názvem</w:t>
      </w:r>
    </w:p>
    <w:p w14:paraId="2A0F49F9" w14:textId="77777777" w:rsidR="00A87F53" w:rsidRDefault="00A87F53" w:rsidP="00A87F53">
      <w:pPr>
        <w:pStyle w:val="Bezmezer"/>
        <w:jc w:val="center"/>
      </w:pPr>
    </w:p>
    <w:bookmarkEnd w:id="0"/>
    <w:bookmarkEnd w:id="1"/>
    <w:p w14:paraId="37470DCD" w14:textId="77777777" w:rsidR="00A87F53" w:rsidRPr="004D0243" w:rsidRDefault="00A87F53" w:rsidP="00A87F53">
      <w:pPr>
        <w:spacing w:line="30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D0243">
        <w:rPr>
          <w:rFonts w:ascii="Arial" w:hAnsi="Arial" w:cs="Arial"/>
          <w:b/>
          <w:bCs/>
          <w:sz w:val="28"/>
          <w:szCs w:val="28"/>
        </w:rPr>
        <w:t>„Realizace expozic ve Vlašském dvoře v rámci projektu</w:t>
      </w:r>
    </w:p>
    <w:p w14:paraId="3BE949BD" w14:textId="77777777" w:rsidR="00A87F53" w:rsidRDefault="00A87F53" w:rsidP="00A87F53">
      <w:pPr>
        <w:spacing w:line="30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D0243">
        <w:rPr>
          <w:rFonts w:ascii="Arial" w:hAnsi="Arial" w:cs="Arial"/>
          <w:b/>
          <w:bCs/>
          <w:sz w:val="28"/>
          <w:szCs w:val="28"/>
        </w:rPr>
        <w:t>‚Revitalizace NKP Vlašský dvůr‘“</w:t>
      </w:r>
    </w:p>
    <w:p w14:paraId="3CB76E82" w14:textId="58DAD9B5" w:rsidR="00A87F53" w:rsidRDefault="00A87F53" w:rsidP="00A87F53">
      <w:pPr>
        <w:spacing w:line="30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EDED2B6" w14:textId="04E86617" w:rsidR="00EB3048" w:rsidRDefault="00EB3048" w:rsidP="00A87F53">
      <w:pPr>
        <w:spacing w:line="300" w:lineRule="auto"/>
        <w:jc w:val="center"/>
        <w:rPr>
          <w:rFonts w:ascii="Arial" w:hAnsi="Arial" w:cs="Arial"/>
          <w:b/>
        </w:rPr>
      </w:pPr>
      <w:r w:rsidRPr="00620C09">
        <w:rPr>
          <w:rFonts w:ascii="Arial" w:hAnsi="Arial" w:cs="Arial"/>
          <w:b/>
        </w:rPr>
        <w:t>ČÁST [</w:t>
      </w:r>
      <w:r w:rsidRPr="00620C09">
        <w:rPr>
          <w:rFonts w:ascii="Arial" w:hAnsi="Arial" w:cs="Arial"/>
          <w:b/>
          <w:highlight w:val="yellow"/>
        </w:rPr>
        <w:t>doplnit číslo části VZ</w:t>
      </w:r>
      <w:r w:rsidRPr="00620C09">
        <w:rPr>
          <w:rFonts w:ascii="Arial" w:hAnsi="Arial" w:cs="Arial"/>
          <w:b/>
        </w:rPr>
        <w:t>] [</w:t>
      </w:r>
      <w:r w:rsidRPr="00620C09">
        <w:rPr>
          <w:rFonts w:ascii="Arial" w:hAnsi="Arial" w:cs="Arial"/>
          <w:b/>
          <w:highlight w:val="yellow"/>
        </w:rPr>
        <w:t>doplnit název části VZ</w:t>
      </w:r>
      <w:r w:rsidRPr="00620C09">
        <w:rPr>
          <w:rFonts w:ascii="Arial" w:hAnsi="Arial" w:cs="Arial"/>
          <w:b/>
        </w:rPr>
        <w:t>]</w:t>
      </w:r>
    </w:p>
    <w:p w14:paraId="62A13793" w14:textId="77777777" w:rsidR="00EB3048" w:rsidRDefault="00EB3048" w:rsidP="00A87F53">
      <w:pPr>
        <w:spacing w:line="30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2" w:name="_GoBack"/>
      <w:bookmarkEnd w:id="2"/>
    </w:p>
    <w:p w14:paraId="206615C9" w14:textId="5ED73327" w:rsidR="00A87F53" w:rsidRDefault="00A87F53" w:rsidP="00A87F53">
      <w:pPr>
        <w:spacing w:line="30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Seznam významných dodávek – vzor</w:t>
      </w:r>
    </w:p>
    <w:p w14:paraId="6A9F5441" w14:textId="77777777" w:rsidR="00A87F53" w:rsidRPr="00597C16" w:rsidRDefault="00A87F53" w:rsidP="00A87F53">
      <w:pPr>
        <w:spacing w:line="30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W w:w="9072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6013"/>
      </w:tblGrid>
      <w:tr w:rsidR="00A87F53" w:rsidRPr="00597C16" w14:paraId="5355463B" w14:textId="77777777" w:rsidTr="00252C3A">
        <w:tc>
          <w:tcPr>
            <w:tcW w:w="9072" w:type="dxa"/>
            <w:gridSpan w:val="2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02C02" w14:textId="77777777" w:rsidR="00A87F53" w:rsidRPr="00597C16" w:rsidRDefault="00A87F53" w:rsidP="00252C3A">
            <w:pPr>
              <w:tabs>
                <w:tab w:val="left" w:pos="3420"/>
                <w:tab w:val="left" w:pos="4269"/>
              </w:tabs>
              <w:spacing w:line="300" w:lineRule="auto"/>
              <w:jc w:val="both"/>
              <w:rPr>
                <w:rFonts w:ascii="Arial" w:eastAsia="Arial" w:hAnsi="Arial" w:cs="Arial"/>
                <w:b/>
              </w:rPr>
            </w:pPr>
            <w:r w:rsidRPr="00597C16">
              <w:rPr>
                <w:rFonts w:ascii="Arial" w:eastAsia="Arial" w:hAnsi="Arial" w:cs="Arial"/>
                <w:b/>
                <w:sz w:val="22"/>
                <w:szCs w:val="22"/>
              </w:rPr>
              <w:t>Dodavatel</w:t>
            </w:r>
          </w:p>
        </w:tc>
      </w:tr>
      <w:tr w:rsidR="00A87F53" w:rsidRPr="00597C16" w14:paraId="5386BAD7" w14:textId="77777777" w:rsidTr="00252C3A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428DE" w14:textId="77777777" w:rsidR="00A87F53" w:rsidRPr="00597C16" w:rsidRDefault="00A87F53" w:rsidP="00252C3A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</w:rPr>
            </w:pPr>
            <w:r w:rsidRPr="00597C16">
              <w:rPr>
                <w:rFonts w:ascii="Arial" w:eastAsia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0818C" w14:textId="77777777" w:rsidR="00A87F53" w:rsidRPr="00597C16" w:rsidRDefault="00A87F53" w:rsidP="00252C3A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7F53" w:rsidRPr="00597C16" w14:paraId="1F89C4E9" w14:textId="77777777" w:rsidTr="00252C3A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AA1EB" w14:textId="77777777" w:rsidR="00A87F53" w:rsidRPr="00597C16" w:rsidRDefault="00A87F53" w:rsidP="00252C3A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</w:rPr>
            </w:pPr>
            <w:r w:rsidRPr="00597C16"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2B013" w14:textId="77777777" w:rsidR="00A87F53" w:rsidRPr="00597C16" w:rsidRDefault="00A87F53" w:rsidP="00252C3A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7F53" w:rsidRPr="00597C16" w14:paraId="53D11FAA" w14:textId="77777777" w:rsidTr="00252C3A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3E9CD" w14:textId="77777777" w:rsidR="00A87F53" w:rsidRPr="00597C16" w:rsidRDefault="00A87F53" w:rsidP="00252C3A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</w:rPr>
            </w:pPr>
            <w:r w:rsidRPr="00597C16">
              <w:rPr>
                <w:rFonts w:ascii="Arial" w:eastAsia="Arial" w:hAnsi="Arial" w:cs="Arial"/>
                <w:sz w:val="22"/>
                <w:szCs w:val="22"/>
              </w:rPr>
              <w:t>IČO: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D1811" w14:textId="77777777" w:rsidR="00A87F53" w:rsidRPr="00597C16" w:rsidRDefault="00A87F53" w:rsidP="00252C3A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8B8A549" w14:textId="77777777" w:rsidR="00A87F53" w:rsidRPr="00597C16" w:rsidRDefault="00A87F53" w:rsidP="00A87F53">
      <w:pPr>
        <w:spacing w:line="300" w:lineRule="auto"/>
        <w:jc w:val="both"/>
        <w:rPr>
          <w:rFonts w:ascii="Arial" w:eastAsia="Arial" w:hAnsi="Arial" w:cs="Arial"/>
          <w:sz w:val="22"/>
          <w:szCs w:val="22"/>
        </w:rPr>
      </w:pPr>
    </w:p>
    <w:p w14:paraId="7EA9A3E7" w14:textId="61A1C13E" w:rsidR="00A87F53" w:rsidRPr="00106D53" w:rsidRDefault="00A87F53" w:rsidP="00A87F53">
      <w:pPr>
        <w:keepNext/>
        <w:keepLine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A6F90">
        <w:rPr>
          <w:rFonts w:ascii="Arial" w:hAnsi="Arial" w:cs="Arial"/>
          <w:bCs/>
          <w:sz w:val="22"/>
          <w:szCs w:val="22"/>
        </w:rPr>
        <w:t xml:space="preserve">Dodavatel níže předkládá seznam </w:t>
      </w:r>
      <w:r>
        <w:rPr>
          <w:rFonts w:ascii="Arial" w:hAnsi="Arial" w:cs="Arial"/>
          <w:bCs/>
          <w:sz w:val="22"/>
          <w:szCs w:val="22"/>
        </w:rPr>
        <w:t>významných</w:t>
      </w:r>
      <w:r w:rsidRPr="00AA6F9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dodávek</w:t>
      </w:r>
      <w:r w:rsidRPr="00AA6F90">
        <w:rPr>
          <w:rFonts w:ascii="Arial" w:hAnsi="Arial" w:cs="Arial"/>
          <w:bCs/>
          <w:sz w:val="22"/>
          <w:szCs w:val="22"/>
        </w:rPr>
        <w:t xml:space="preserve"> poskytnutých dodavatelem před zahájením zadávacího řízení</w:t>
      </w:r>
      <w:r>
        <w:rPr>
          <w:rFonts w:ascii="Arial" w:hAnsi="Arial" w:cs="Arial"/>
          <w:bCs/>
          <w:sz w:val="22"/>
          <w:szCs w:val="22"/>
        </w:rPr>
        <w:t xml:space="preserve"> dle bodu 12.3. Technická kvalifikace zadávací dokumentace</w:t>
      </w:r>
    </w:p>
    <w:p w14:paraId="4D01D292" w14:textId="77777777" w:rsidR="00A87F53" w:rsidRPr="00AA6F90" w:rsidRDefault="00A87F53" w:rsidP="00A87F53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87F53" w:rsidRPr="00106D53" w14:paraId="1E6694CE" w14:textId="77777777" w:rsidTr="00252C3A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59F81C68" w14:textId="77777777" w:rsidR="00A87F53" w:rsidRPr="00106D53" w:rsidRDefault="00A87F53" w:rsidP="00252C3A">
            <w:pPr>
              <w:spacing w:line="300" w:lineRule="atLeast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Referenční zakázka č. 1</w:t>
            </w:r>
          </w:p>
        </w:tc>
      </w:tr>
      <w:tr w:rsidR="00A87F53" w:rsidRPr="00AA6F90" w14:paraId="23AEFB42" w14:textId="77777777" w:rsidTr="00252C3A">
        <w:tc>
          <w:tcPr>
            <w:tcW w:w="4673" w:type="dxa"/>
            <w:vAlign w:val="center"/>
          </w:tcPr>
          <w:p w14:paraId="60676033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14:paraId="78E27BA9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3DCA869C" w14:textId="77777777" w:rsidTr="00252C3A">
        <w:tc>
          <w:tcPr>
            <w:tcW w:w="4673" w:type="dxa"/>
            <w:vAlign w:val="center"/>
          </w:tcPr>
          <w:p w14:paraId="0AE9C602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název/ obchodní firma</w:t>
            </w:r>
          </w:p>
        </w:tc>
        <w:tc>
          <w:tcPr>
            <w:tcW w:w="4678" w:type="dxa"/>
            <w:vAlign w:val="center"/>
          </w:tcPr>
          <w:p w14:paraId="455DE297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49F84CF5" w14:textId="77777777" w:rsidTr="00252C3A">
        <w:tc>
          <w:tcPr>
            <w:tcW w:w="4673" w:type="dxa"/>
            <w:vAlign w:val="center"/>
          </w:tcPr>
          <w:p w14:paraId="1D9ADAA7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14:paraId="58C2F330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02A91098" w14:textId="77777777" w:rsidTr="00252C3A">
        <w:tc>
          <w:tcPr>
            <w:tcW w:w="4673" w:type="dxa"/>
            <w:vAlign w:val="center"/>
          </w:tcPr>
          <w:p w14:paraId="55AD28A5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Kontaktní osoba objednatele </w:t>
            </w: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14:paraId="6EFD3361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4654F71B" w14:textId="77777777" w:rsidTr="00252C3A">
        <w:tc>
          <w:tcPr>
            <w:tcW w:w="4673" w:type="dxa"/>
            <w:vAlign w:val="center"/>
          </w:tcPr>
          <w:p w14:paraId="2AEE508A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14:paraId="13949641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157A64C0" w14:textId="77777777" w:rsidTr="00252C3A">
        <w:tc>
          <w:tcPr>
            <w:tcW w:w="4673" w:type="dxa"/>
            <w:vAlign w:val="center"/>
          </w:tcPr>
          <w:p w14:paraId="4498A931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2F9F833C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09006206" w14:textId="77777777" w:rsidTr="00252C3A">
        <w:tc>
          <w:tcPr>
            <w:tcW w:w="4673" w:type="dxa"/>
            <w:vAlign w:val="center"/>
          </w:tcPr>
          <w:p w14:paraId="1377C5F6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74F22849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26A831ED" w14:textId="77777777" w:rsidTr="00252C3A">
        <w:tc>
          <w:tcPr>
            <w:tcW w:w="4673" w:type="dxa"/>
            <w:vAlign w:val="center"/>
          </w:tcPr>
          <w:p w14:paraId="6EBD2A10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6A039641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6C1B53EA" w14:textId="77777777" w:rsidTr="00252C3A">
        <w:tc>
          <w:tcPr>
            <w:tcW w:w="4673" w:type="dxa"/>
            <w:vAlign w:val="center"/>
          </w:tcPr>
          <w:p w14:paraId="1D9023AC" w14:textId="23DC9C0F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Cena </w:t>
            </w:r>
            <w:r w:rsidR="00934DE3">
              <w:rPr>
                <w:rFonts w:ascii="Arial" w:hAnsi="Arial" w:cs="Arial"/>
                <w:b/>
                <w:color w:val="000000"/>
                <w:sz w:val="22"/>
                <w:szCs w:val="22"/>
              </w:rPr>
              <w:t>dodávky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(bez DPH)</w:t>
            </w:r>
          </w:p>
        </w:tc>
        <w:tc>
          <w:tcPr>
            <w:tcW w:w="4678" w:type="dxa"/>
            <w:vAlign w:val="center"/>
          </w:tcPr>
          <w:p w14:paraId="3DB53768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4BBF7B36" w14:textId="77777777" w:rsidTr="00252C3A">
        <w:tc>
          <w:tcPr>
            <w:tcW w:w="4673" w:type="dxa"/>
            <w:vAlign w:val="center"/>
          </w:tcPr>
          <w:p w14:paraId="6F6F2E9E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Doba poskytnutí</w:t>
            </w:r>
          </w:p>
        </w:tc>
        <w:tc>
          <w:tcPr>
            <w:tcW w:w="4678" w:type="dxa"/>
            <w:vAlign w:val="center"/>
          </w:tcPr>
          <w:p w14:paraId="175C51EC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761A5A8B" w14:textId="77777777" w:rsidTr="00252C3A">
        <w:trPr>
          <w:trHeight w:val="820"/>
        </w:trPr>
        <w:tc>
          <w:tcPr>
            <w:tcW w:w="4673" w:type="dxa"/>
            <w:vAlign w:val="center"/>
          </w:tcPr>
          <w:p w14:paraId="0BE6B477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14:paraId="2CA5F7A6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06E5154A" w14:textId="77777777" w:rsidTr="00252C3A">
        <w:trPr>
          <w:trHeight w:val="820"/>
        </w:trPr>
        <w:tc>
          <w:tcPr>
            <w:tcW w:w="4673" w:type="dxa"/>
            <w:vAlign w:val="center"/>
          </w:tcPr>
          <w:p w14:paraId="6C106C06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AA6F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yla zakázka poskytnuta a dokončena řádně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(ANO/NE)</w:t>
            </w:r>
          </w:p>
        </w:tc>
        <w:tc>
          <w:tcPr>
            <w:tcW w:w="4678" w:type="dxa"/>
            <w:vAlign w:val="center"/>
          </w:tcPr>
          <w:p w14:paraId="4D0D00D0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6E76AD" w14:textId="77777777" w:rsidR="00A87F53" w:rsidRDefault="00A87F53" w:rsidP="00A87F53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87F53" w:rsidRPr="00106D53" w14:paraId="67F63999" w14:textId="77777777" w:rsidTr="00252C3A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31CB8691" w14:textId="77777777" w:rsidR="00A87F53" w:rsidRPr="00106D53" w:rsidRDefault="00A87F53" w:rsidP="00252C3A">
            <w:pPr>
              <w:spacing w:line="300" w:lineRule="atLeast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Referenční zakázka č. 2</w:t>
            </w:r>
          </w:p>
        </w:tc>
      </w:tr>
      <w:tr w:rsidR="00A87F53" w:rsidRPr="00AA6F90" w14:paraId="3C466033" w14:textId="77777777" w:rsidTr="00252C3A">
        <w:tc>
          <w:tcPr>
            <w:tcW w:w="4673" w:type="dxa"/>
            <w:vAlign w:val="center"/>
          </w:tcPr>
          <w:p w14:paraId="6C0C8303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14:paraId="370B0187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7772153C" w14:textId="77777777" w:rsidTr="00252C3A">
        <w:tc>
          <w:tcPr>
            <w:tcW w:w="4673" w:type="dxa"/>
            <w:vAlign w:val="center"/>
          </w:tcPr>
          <w:p w14:paraId="72E55B4B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název/ obchodní firma</w:t>
            </w:r>
          </w:p>
        </w:tc>
        <w:tc>
          <w:tcPr>
            <w:tcW w:w="4678" w:type="dxa"/>
            <w:vAlign w:val="center"/>
          </w:tcPr>
          <w:p w14:paraId="63EC331F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19D0F325" w14:textId="77777777" w:rsidTr="00252C3A">
        <w:tc>
          <w:tcPr>
            <w:tcW w:w="4673" w:type="dxa"/>
            <w:vAlign w:val="center"/>
          </w:tcPr>
          <w:p w14:paraId="6EA58AFE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14:paraId="5FD21733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0018B031" w14:textId="77777777" w:rsidTr="00252C3A">
        <w:tc>
          <w:tcPr>
            <w:tcW w:w="4673" w:type="dxa"/>
            <w:vAlign w:val="center"/>
          </w:tcPr>
          <w:p w14:paraId="000C9056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Kontaktní osoba objednatele </w:t>
            </w: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14:paraId="7D09E810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5E290113" w14:textId="77777777" w:rsidTr="00252C3A">
        <w:tc>
          <w:tcPr>
            <w:tcW w:w="4673" w:type="dxa"/>
            <w:vAlign w:val="center"/>
          </w:tcPr>
          <w:p w14:paraId="4E2C0B29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14:paraId="0AB5090D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26CE26CE" w14:textId="77777777" w:rsidTr="00252C3A">
        <w:tc>
          <w:tcPr>
            <w:tcW w:w="4673" w:type="dxa"/>
            <w:vAlign w:val="center"/>
          </w:tcPr>
          <w:p w14:paraId="661B2F6F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3BF7A6FE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56159D54" w14:textId="77777777" w:rsidTr="00252C3A">
        <w:tc>
          <w:tcPr>
            <w:tcW w:w="4673" w:type="dxa"/>
            <w:vAlign w:val="center"/>
          </w:tcPr>
          <w:p w14:paraId="4DB38015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7A4577E6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252C194A" w14:textId="77777777" w:rsidTr="00252C3A">
        <w:tc>
          <w:tcPr>
            <w:tcW w:w="4673" w:type="dxa"/>
            <w:vAlign w:val="center"/>
          </w:tcPr>
          <w:p w14:paraId="16417337" w14:textId="77777777" w:rsidR="00A87F53" w:rsidRPr="00AA6F90" w:rsidRDefault="00A87F53" w:rsidP="00A87F53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67EDB455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7330B3EB" w14:textId="77777777" w:rsidTr="00252C3A">
        <w:tc>
          <w:tcPr>
            <w:tcW w:w="4673" w:type="dxa"/>
            <w:vAlign w:val="center"/>
          </w:tcPr>
          <w:p w14:paraId="27D301C1" w14:textId="41B49836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Cena </w:t>
            </w:r>
            <w:r w:rsidR="00934DE3">
              <w:rPr>
                <w:rFonts w:ascii="Arial" w:hAnsi="Arial" w:cs="Arial"/>
                <w:b/>
                <w:color w:val="000000"/>
                <w:sz w:val="22"/>
                <w:szCs w:val="22"/>
              </w:rPr>
              <w:t>dodávky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(bez DPH)</w:t>
            </w:r>
          </w:p>
        </w:tc>
        <w:tc>
          <w:tcPr>
            <w:tcW w:w="4678" w:type="dxa"/>
            <w:vAlign w:val="center"/>
          </w:tcPr>
          <w:p w14:paraId="64F702BB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1381231B" w14:textId="77777777" w:rsidTr="00252C3A">
        <w:tc>
          <w:tcPr>
            <w:tcW w:w="4673" w:type="dxa"/>
            <w:vAlign w:val="center"/>
          </w:tcPr>
          <w:p w14:paraId="2E734578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Doba poskytnutí</w:t>
            </w:r>
          </w:p>
        </w:tc>
        <w:tc>
          <w:tcPr>
            <w:tcW w:w="4678" w:type="dxa"/>
            <w:vAlign w:val="center"/>
          </w:tcPr>
          <w:p w14:paraId="173CD341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664BB9DB" w14:textId="77777777" w:rsidTr="00252C3A">
        <w:trPr>
          <w:trHeight w:val="820"/>
        </w:trPr>
        <w:tc>
          <w:tcPr>
            <w:tcW w:w="4673" w:type="dxa"/>
            <w:vAlign w:val="center"/>
          </w:tcPr>
          <w:p w14:paraId="5C2C8904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14:paraId="33913FDC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7F53" w:rsidRPr="00AA6F90" w14:paraId="7BDE6932" w14:textId="77777777" w:rsidTr="00252C3A">
        <w:trPr>
          <w:trHeight w:val="820"/>
        </w:trPr>
        <w:tc>
          <w:tcPr>
            <w:tcW w:w="4673" w:type="dxa"/>
            <w:vAlign w:val="center"/>
          </w:tcPr>
          <w:p w14:paraId="0225E5B9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AA6F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yla zakázka poskytnuta a dokončena řádně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(ANO/NE)</w:t>
            </w:r>
          </w:p>
        </w:tc>
        <w:tc>
          <w:tcPr>
            <w:tcW w:w="4678" w:type="dxa"/>
            <w:vAlign w:val="center"/>
          </w:tcPr>
          <w:p w14:paraId="02EA918C" w14:textId="77777777" w:rsidR="00A87F53" w:rsidRPr="00AA6F90" w:rsidRDefault="00A87F53" w:rsidP="00252C3A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76A2FD" w14:textId="77777777" w:rsidR="00A87F53" w:rsidRPr="00AA6F90" w:rsidRDefault="00A87F53" w:rsidP="00A87F53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857919C" w14:textId="77777777" w:rsidR="00A87F53" w:rsidRPr="00AA6F90" w:rsidRDefault="00A87F53" w:rsidP="00A87F53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279F55F" w14:textId="77777777" w:rsidR="00A87F53" w:rsidRPr="00AA6F90" w:rsidRDefault="00A87F53" w:rsidP="00A87F53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BC72655" w14:textId="77777777" w:rsidR="00A87F53" w:rsidRPr="00AA6F90" w:rsidRDefault="00A87F53" w:rsidP="00A87F53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2168F81" w14:textId="3C3F4BBD" w:rsidR="00A87F53" w:rsidRPr="00AA6F90" w:rsidRDefault="00A87F53" w:rsidP="00A87F53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..........................</w:t>
      </w:r>
      <w:r w:rsidRPr="00AA6F90">
        <w:rPr>
          <w:rFonts w:ascii="Arial" w:hAnsi="Arial" w:cs="Arial"/>
          <w:color w:val="000000"/>
          <w:sz w:val="22"/>
          <w:szCs w:val="22"/>
        </w:rPr>
        <w:t>dne ..................</w:t>
      </w:r>
      <w:r>
        <w:rPr>
          <w:rFonts w:ascii="Arial" w:hAnsi="Arial" w:cs="Arial"/>
          <w:color w:val="000000"/>
          <w:sz w:val="22"/>
          <w:szCs w:val="22"/>
        </w:rPr>
        <w:t>2019</w:t>
      </w:r>
    </w:p>
    <w:p w14:paraId="568C0ED2" w14:textId="77777777" w:rsidR="00A87F53" w:rsidRPr="00AA6F90" w:rsidRDefault="00A87F53" w:rsidP="00A87F53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62168A7" w14:textId="77777777" w:rsidR="00A87F53" w:rsidRDefault="00A87F53" w:rsidP="00A87F53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AB8AAC1" w14:textId="77777777" w:rsidR="00A87F53" w:rsidRDefault="00A87F53" w:rsidP="00A87F53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97B9104" w14:textId="77777777" w:rsidR="00A87F53" w:rsidRPr="00AA6F90" w:rsidRDefault="00A87F53" w:rsidP="00A87F53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4773DAB" w14:textId="77777777" w:rsidR="00A87F53" w:rsidRPr="00AA6F90" w:rsidRDefault="00A87F53" w:rsidP="00A87F53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A6F9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14:paraId="3D857C4C" w14:textId="77777777" w:rsidR="00A87F53" w:rsidRPr="00AA6F90" w:rsidRDefault="00A87F53" w:rsidP="00A87F53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A6F90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14:paraId="44FE4BC5" w14:textId="77777777" w:rsidR="00A87F53" w:rsidRPr="00AA6F90" w:rsidRDefault="00A87F53" w:rsidP="00A87F53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AA6F90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</w:p>
    <w:p w14:paraId="6AADAE70" w14:textId="77777777" w:rsidR="00A87F53" w:rsidRDefault="00A87F53" w:rsidP="00A87F53">
      <w:pPr>
        <w:spacing w:line="300" w:lineRule="auto"/>
        <w:jc w:val="both"/>
        <w:rPr>
          <w:rFonts w:ascii="Arial" w:eastAsia="Arial" w:hAnsi="Arial" w:cs="Arial"/>
        </w:rPr>
      </w:pPr>
    </w:p>
    <w:p w14:paraId="4534BC40" w14:textId="77777777" w:rsidR="00D11FE0" w:rsidRDefault="00D11FE0"/>
    <w:sectPr w:rsidR="00D11FE0" w:rsidSect="00EE356D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C38D2" w14:textId="77777777" w:rsidR="00384A27" w:rsidRDefault="00934DE3">
      <w:r>
        <w:separator/>
      </w:r>
    </w:p>
  </w:endnote>
  <w:endnote w:type="continuationSeparator" w:id="0">
    <w:p w14:paraId="0EC61356" w14:textId="77777777" w:rsidR="00384A27" w:rsidRDefault="0093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269B" w14:textId="77777777" w:rsidR="00384A27" w:rsidRDefault="00934DE3">
      <w:r>
        <w:separator/>
      </w:r>
    </w:p>
  </w:footnote>
  <w:footnote w:type="continuationSeparator" w:id="0">
    <w:p w14:paraId="30D343A2" w14:textId="77777777" w:rsidR="00384A27" w:rsidRDefault="0093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F1C8" w14:textId="77777777" w:rsidR="00AB157F" w:rsidRDefault="00A87F53">
    <w:pPr>
      <w:pStyle w:val="Zhlav"/>
    </w:pPr>
    <w:r>
      <w:rPr>
        <w:noProof/>
      </w:rPr>
      <w:drawing>
        <wp:inline distT="0" distB="0" distL="0" distR="0" wp14:anchorId="40D59F06" wp14:editId="5E428291">
          <wp:extent cx="4962525" cy="657225"/>
          <wp:effectExtent l="0" t="0" r="9525" b="9525"/>
          <wp:docPr id="4" name="Obrázek 2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C:\Users\paldav\Desktop\Loga\Logolinky\RGB\JPG\IROP_CZ_RO_B_C RGB_malý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34" b="9734"/>
                  <a:stretch/>
                </pic:blipFill>
                <pic:spPr bwMode="auto">
                  <a:xfrm>
                    <a:off x="0" y="0"/>
                    <a:ext cx="4962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B4"/>
    <w:rsid w:val="002650B4"/>
    <w:rsid w:val="00384A27"/>
    <w:rsid w:val="00934DE3"/>
    <w:rsid w:val="00A87F53"/>
    <w:rsid w:val="00D11FE0"/>
    <w:rsid w:val="00E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18F4"/>
  <w15:chartTrackingRefBased/>
  <w15:docId w15:val="{E85B8448-55F9-4496-BA0A-D8E7CAF4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8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87F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F5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A87F5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A87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8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F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F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sonormalcxspmiddle">
    <w:name w:val="msonormalcxspmiddle"/>
    <w:basedOn w:val="Normln"/>
    <w:rsid w:val="00A87F5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Mgr. Filip Komárek</cp:lastModifiedBy>
  <cp:revision>4</cp:revision>
  <dcterms:created xsi:type="dcterms:W3CDTF">2019-09-30T10:58:00Z</dcterms:created>
  <dcterms:modified xsi:type="dcterms:W3CDTF">2019-10-14T14:05:00Z</dcterms:modified>
</cp:coreProperties>
</file>